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5E" w:rsidRDefault="00097C41" w:rsidP="00097C41">
      <w:pPr>
        <w:jc w:val="center"/>
        <w:rPr>
          <w:sz w:val="28"/>
          <w:szCs w:val="28"/>
        </w:rPr>
      </w:pPr>
      <w:r w:rsidRPr="00097C41">
        <w:rPr>
          <w:sz w:val="28"/>
          <w:szCs w:val="28"/>
        </w:rPr>
        <w:t>«Лето на здоровье»</w:t>
      </w:r>
    </w:p>
    <w:p w:rsidR="008E553E" w:rsidRPr="00097C41" w:rsidRDefault="008E553E" w:rsidP="008E553E">
      <w:pPr>
        <w:rPr>
          <w:sz w:val="28"/>
          <w:szCs w:val="28"/>
        </w:rPr>
      </w:pPr>
      <w:r>
        <w:rPr>
          <w:sz w:val="28"/>
          <w:szCs w:val="28"/>
        </w:rPr>
        <w:t>09.06.2021</w:t>
      </w:r>
    </w:p>
    <w:p w:rsidR="00097C41" w:rsidRDefault="00097C41" w:rsidP="00097C41">
      <w:pPr>
        <w:spacing w:after="0" w:line="240" w:lineRule="auto"/>
        <w:ind w:firstLine="709"/>
        <w:jc w:val="both"/>
        <w:rPr>
          <w:sz w:val="28"/>
          <w:szCs w:val="28"/>
        </w:rPr>
      </w:pPr>
      <w:r w:rsidRPr="00097C41">
        <w:rPr>
          <w:sz w:val="28"/>
          <w:szCs w:val="28"/>
        </w:rPr>
        <w:tab/>
      </w:r>
      <w:bookmarkStart w:id="0" w:name="_GoBack"/>
      <w:r w:rsidR="008E553E">
        <w:rPr>
          <w:noProof/>
          <w:lang w:eastAsia="ru-RU"/>
        </w:rPr>
        <w:drawing>
          <wp:inline distT="0" distB="0" distL="0" distR="0" wp14:anchorId="2BD84FEC" wp14:editId="52050E8E">
            <wp:extent cx="5940425" cy="2740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E553E" w:rsidRPr="00097C41">
        <w:rPr>
          <w:sz w:val="28"/>
          <w:szCs w:val="28"/>
        </w:rPr>
        <w:t xml:space="preserve"> </w:t>
      </w:r>
      <w:r w:rsidRPr="00097C41">
        <w:rPr>
          <w:sz w:val="28"/>
          <w:szCs w:val="28"/>
        </w:rPr>
        <w:t xml:space="preserve">В рамках районной акции «Лето на здоровье» на базе д.о. лагеря «Созвездие открытий» в ГУО «УПК Раклевичский детский сад-базовая школа» проведен час здоровья «Все про здоровье». </w:t>
      </w:r>
    </w:p>
    <w:p w:rsidR="00097C41" w:rsidRPr="00097C41" w:rsidRDefault="00097C41" w:rsidP="00097C41">
      <w:pPr>
        <w:spacing w:after="0" w:line="240" w:lineRule="auto"/>
        <w:ind w:firstLine="709"/>
        <w:jc w:val="both"/>
        <w:rPr>
          <w:sz w:val="28"/>
          <w:szCs w:val="28"/>
        </w:rPr>
      </w:pPr>
      <w:r w:rsidRPr="00097C41">
        <w:rPr>
          <w:sz w:val="28"/>
          <w:szCs w:val="28"/>
        </w:rPr>
        <w:t xml:space="preserve">Валеолог центра гигиены и эпидемиологии еще раз напомнила всем участникам основные составляющие здорового образа жизни. Основная часть мероприятие было отведено вопросу как безопасно провести лето? Специалист дала рекомендации </w:t>
      </w:r>
      <w:r>
        <w:rPr>
          <w:sz w:val="28"/>
          <w:szCs w:val="28"/>
        </w:rPr>
        <w:t>как нужно вести себя с бездомными животными</w:t>
      </w:r>
      <w:r w:rsidRPr="00097C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что делать </w:t>
      </w:r>
      <w:r w:rsidR="008E553E">
        <w:rPr>
          <w:sz w:val="28"/>
          <w:szCs w:val="28"/>
        </w:rPr>
        <w:t>если Вас укусил клещ.</w:t>
      </w:r>
      <w:r w:rsidRPr="00097C41">
        <w:rPr>
          <w:sz w:val="28"/>
          <w:szCs w:val="28"/>
        </w:rPr>
        <w:t xml:space="preserve"> Что нужно делать чтобы избежать тепловой или солнечный удар, как удалить жажду, и как в жаркую погоду не попа</w:t>
      </w:r>
      <w:r w:rsidR="008E553E">
        <w:rPr>
          <w:sz w:val="28"/>
          <w:szCs w:val="28"/>
        </w:rPr>
        <w:t>сть в ловушку кишечных инфекций. Особую роль было отведено вопросу профилактика коронавирусной инфекции.</w:t>
      </w:r>
      <w:r w:rsidR="00CE24BF">
        <w:rPr>
          <w:sz w:val="28"/>
          <w:szCs w:val="28"/>
        </w:rPr>
        <w:t xml:space="preserve"> В преддверии Всемирного дня донора крови рассказал ребятам, кто такой донор и как важно быть им.</w:t>
      </w:r>
    </w:p>
    <w:p w:rsidR="00097C41" w:rsidRDefault="009C50E8" w:rsidP="00097C41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645160</wp:posOffset>
            </wp:positionV>
            <wp:extent cx="5940425" cy="2740025"/>
            <wp:effectExtent l="0" t="0" r="3175" b="3175"/>
            <wp:wrapTight wrapText="bothSides">
              <wp:wrapPolygon edited="0">
                <wp:start x="0" y="0"/>
                <wp:lineTo x="0" y="21475"/>
                <wp:lineTo x="21542" y="21475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C41" w:rsidRPr="00097C41">
        <w:rPr>
          <w:sz w:val="28"/>
          <w:szCs w:val="28"/>
        </w:rPr>
        <w:t xml:space="preserve">В заключении валеолог сделала особый акцент на профилактику </w:t>
      </w:r>
      <w:r w:rsidR="00097C41">
        <w:rPr>
          <w:sz w:val="28"/>
          <w:szCs w:val="28"/>
        </w:rPr>
        <w:t xml:space="preserve">вредных привычек, а именно </w:t>
      </w:r>
      <w:r w:rsidR="00097C41" w:rsidRPr="00097C41">
        <w:rPr>
          <w:sz w:val="28"/>
          <w:szCs w:val="28"/>
        </w:rPr>
        <w:t>пассивного курения среди детей.</w:t>
      </w:r>
    </w:p>
    <w:p w:rsidR="008E553E" w:rsidRPr="009C50E8" w:rsidRDefault="009C50E8" w:rsidP="00097C41">
      <w:pPr>
        <w:jc w:val="both"/>
        <w:rPr>
          <w:i/>
          <w:sz w:val="28"/>
          <w:szCs w:val="28"/>
        </w:rPr>
      </w:pPr>
      <w:r w:rsidRPr="009C50E8">
        <w:rPr>
          <w:i/>
          <w:noProof/>
          <w:lang w:eastAsia="ru-RU"/>
        </w:rPr>
        <w:t>Материал подготовила валеолог</w:t>
      </w:r>
      <w:r w:rsidRPr="009C50E8">
        <w:rPr>
          <w:i/>
          <w:noProof/>
          <w:lang w:eastAsia="ru-RU"/>
        </w:rPr>
        <w:tab/>
        <w:t>ГУ «Дятловский райЦГЭ» Наталья Ивановна Юреня</w:t>
      </w:r>
    </w:p>
    <w:sectPr w:rsidR="008E553E" w:rsidRPr="009C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41"/>
    <w:rsid w:val="00097C41"/>
    <w:rsid w:val="00704393"/>
    <w:rsid w:val="008E553E"/>
    <w:rsid w:val="009C50E8"/>
    <w:rsid w:val="00CE24BF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75D0-3E8B-4E00-B842-DDAFD05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7</cp:revision>
  <dcterms:created xsi:type="dcterms:W3CDTF">2021-06-09T11:13:00Z</dcterms:created>
  <dcterms:modified xsi:type="dcterms:W3CDTF">2021-08-04T05:22:00Z</dcterms:modified>
</cp:coreProperties>
</file>